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9078" w14:textId="77777777" w:rsidR="00055BBD" w:rsidRDefault="00055BBD" w:rsidP="00055BBD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Osztatlan tanárképzés egységes 5 éves tanrend (</w:t>
      </w:r>
      <w:r>
        <w:rPr>
          <w:b/>
          <w:bCs/>
          <w:sz w:val="22"/>
          <w:szCs w:val="22"/>
        </w:rPr>
        <w:t>2022)</w:t>
      </w:r>
    </w:p>
    <w:p w14:paraId="1ACB170D" w14:textId="77777777" w:rsidR="00055BBD" w:rsidRDefault="00055BBD" w:rsidP="00055BBD">
      <w:pPr>
        <w:shd w:val="clear" w:color="auto" w:fill="FFFFFF"/>
        <w:rPr>
          <w:sz w:val="22"/>
          <w:szCs w:val="22"/>
        </w:rPr>
      </w:pPr>
    </w:p>
    <w:p w14:paraId="7C3FFDD3" w14:textId="77777777" w:rsidR="00055BBD" w:rsidRDefault="00055BBD" w:rsidP="00055BBD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>Osztatlan TANÁRKÉPZÉS PEDAGÓGIA-PSZICHOLÓGIA MODUL</w:t>
      </w:r>
    </w:p>
    <w:p w14:paraId="3DF97905" w14:textId="77777777" w:rsidR="00055BBD" w:rsidRDefault="00055BBD" w:rsidP="00055BBD">
      <w:pPr>
        <w:shd w:val="clear" w:color="auto" w:fill="FFFFFF"/>
        <w:jc w:val="center"/>
        <w:rPr>
          <w:b/>
          <w:sz w:val="22"/>
          <w:szCs w:val="22"/>
        </w:rPr>
      </w:pPr>
    </w:p>
    <w:tbl>
      <w:tblPr>
        <w:tblW w:w="1495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4"/>
        <w:gridCol w:w="10"/>
        <w:gridCol w:w="2194"/>
        <w:gridCol w:w="992"/>
        <w:gridCol w:w="1135"/>
        <w:gridCol w:w="12"/>
        <w:gridCol w:w="1546"/>
        <w:gridCol w:w="9"/>
        <w:gridCol w:w="842"/>
        <w:gridCol w:w="9"/>
        <w:gridCol w:w="1692"/>
        <w:gridCol w:w="2126"/>
        <w:gridCol w:w="1134"/>
        <w:gridCol w:w="1276"/>
      </w:tblGrid>
      <w:tr w:rsidR="00055BBD" w:rsidRPr="003918B1" w14:paraId="65382C5E" w14:textId="2C2611D5" w:rsidTr="00055BBD">
        <w:trPr>
          <w:trHeight w:val="20"/>
          <w:tblHeader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A487EA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FEE05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15C9F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7B12A1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86A6A4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B3E10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CCC8B2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8A6362" w14:textId="77777777" w:rsidR="00055BBD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Előfeltétel/</w:t>
            </w:r>
          </w:p>
          <w:p w14:paraId="143C37DF" w14:textId="7F9F764D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176541" w14:textId="42A9A3F5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86F3DE" w14:textId="0103CEBE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055BBD" w:rsidRPr="003918B1" w14:paraId="3C451577" w14:textId="13465D2C" w:rsidTr="00055BBD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712C71" w14:textId="3699807F" w:rsidR="00055BBD" w:rsidRPr="003918B1" w:rsidRDefault="00055BBD" w:rsidP="00055BBD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1. félév </w:t>
            </w:r>
          </w:p>
        </w:tc>
      </w:tr>
      <w:tr w:rsidR="00055BBD" w:rsidRPr="003918B1" w14:paraId="67C50C40" w14:textId="49C29B28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562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BTOSZPED1N01</w:t>
            </w:r>
          </w:p>
          <w:p w14:paraId="01D669B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BTOSZPED1L01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362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proofErr w:type="spellStart"/>
            <w:r w:rsidRPr="003918B1">
              <w:rPr>
                <w:sz w:val="22"/>
                <w:szCs w:val="22"/>
              </w:rPr>
              <w:t>Gólyakurzus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3C61" w14:textId="77777777" w:rsidR="00055BBD" w:rsidRPr="003918B1" w:rsidRDefault="00055BBD" w:rsidP="00055BBD">
            <w:pPr>
              <w:jc w:val="center"/>
              <w:rPr>
                <w:sz w:val="22"/>
                <w:szCs w:val="22"/>
                <w:vertAlign w:val="superscript"/>
              </w:rPr>
            </w:pPr>
            <w:r w:rsidRPr="003918B1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274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F16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42F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31E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4BA7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5622A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71889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52094294" w14:textId="760512C9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D12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BTOSZPED1N02</w:t>
            </w:r>
          </w:p>
          <w:p w14:paraId="2F2AF60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E50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Bevezetés a pedagógiai tanulmányokba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1FF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D6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D43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47D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8932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1A0F9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39341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EB31D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055BBD" w:rsidRPr="003918B1" w14:paraId="7F70185F" w14:textId="381A3062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049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BTOSZPED1N03</w:t>
            </w:r>
          </w:p>
          <w:p w14:paraId="275963C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BTOSZPED1L03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CA3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E3B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A20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B9C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269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90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976D2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8AB89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EF910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055BBD" w:rsidRPr="003918B1" w14:paraId="34049A8F" w14:textId="3C65D65F" w:rsidTr="00055BBD">
        <w:trPr>
          <w:trHeight w:val="20"/>
        </w:trPr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FCA9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E09485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C225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2FF671E0" w14:textId="3B6DD1CB" w:rsidTr="00055BBD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16361A" w14:textId="4F0F77BB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2. félév </w:t>
            </w:r>
          </w:p>
        </w:tc>
      </w:tr>
      <w:tr w:rsidR="00055BBD" w:rsidRPr="003918B1" w14:paraId="01AA432E" w14:textId="12269017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7166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BTOSZPED2N01</w:t>
            </w:r>
          </w:p>
          <w:p w14:paraId="46BA136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BTOSZPED2L01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E70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Tanítás- és tanuláselmélet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0A3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061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BB4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917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DB1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9EEC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B4E74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27395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4AE3EAA6" w14:textId="7DC901ED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EAF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BTOSZPED2N02</w:t>
            </w:r>
          </w:p>
          <w:p w14:paraId="5846DD5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AB3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Általános- és fejlődéspszichológia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884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7B6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40E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EA1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083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A04B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1E60F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BE965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40F5CD6E" w14:textId="18158AC1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BA0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BTOSZPED2N03</w:t>
            </w:r>
          </w:p>
          <w:p w14:paraId="37C72CB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BTOSZPED2L03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01F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Oktatás, nevelés és társadalom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0AA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3D9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FDE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738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1D9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Jaskóné Dr. Gácsi Mária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12D5B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081DB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8D766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78670E7A" w14:textId="6FEC09E4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D8D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BTOSZPED2N04</w:t>
            </w:r>
          </w:p>
          <w:p w14:paraId="3D498ED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BTOSZPED2L04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B22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Szakmai önismeret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68C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5A8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FA4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5EF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EAE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51442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72776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4659D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79F71464" w14:textId="53FB268E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4AB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BTOSZPED2N05</w:t>
            </w:r>
          </w:p>
          <w:p w14:paraId="27772E9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5ED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Anyanyelvi ismeretek, beszédművelés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7893" w14:textId="77777777" w:rsidR="00055BBD" w:rsidRPr="003918B1" w:rsidRDefault="00055BBD" w:rsidP="00055BBD">
            <w:pPr>
              <w:jc w:val="center"/>
              <w:rPr>
                <w:sz w:val="22"/>
                <w:szCs w:val="22"/>
                <w:vertAlign w:val="superscript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9AE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B72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3D7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B4D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2F8FF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85BC0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2EC5A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49FB01D3" w14:textId="3C321F93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44A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BTOSZPED2N06</w:t>
            </w:r>
          </w:p>
          <w:p w14:paraId="35148C1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1F6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2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CD3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9B8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815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0DB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734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17643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BTOSZPED1N03</w:t>
            </w:r>
          </w:p>
          <w:p w14:paraId="1452DD2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BTOSZPED1L03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98A6A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20CF0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6DA597E8" w14:textId="05E7386B" w:rsidTr="00055BBD">
        <w:trPr>
          <w:trHeight w:val="20"/>
        </w:trPr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E1A1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B9BF7F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C238F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11B19081" w14:textId="599CF1C0" w:rsidTr="00055BBD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F3338E" w14:textId="768257AF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2. év 1. félév </w:t>
            </w:r>
          </w:p>
        </w:tc>
      </w:tr>
      <w:tr w:rsidR="00055BBD" w:rsidRPr="003918B1" w14:paraId="62B2809F" w14:textId="310DC280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52D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BTOSZPED3N01</w:t>
            </w:r>
          </w:p>
          <w:p w14:paraId="21D4FCB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F22B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0E7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04C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A46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05C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F2A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54205" w14:textId="77777777" w:rsidR="00055BBD" w:rsidRPr="003918B1" w:rsidRDefault="00055BBD" w:rsidP="00055BB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E88D4" w14:textId="77777777" w:rsidR="00055BBD" w:rsidRPr="003918B1" w:rsidRDefault="00055BBD" w:rsidP="00055BB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B8256" w14:textId="77777777" w:rsidR="00055BBD" w:rsidRPr="003918B1" w:rsidRDefault="00055BBD" w:rsidP="00055BB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7BB82EA1" w14:textId="20F41548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468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BTOSZPED3N02</w:t>
            </w:r>
          </w:p>
          <w:p w14:paraId="3388738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BTOSZPED3L02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CA75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Tanulási nehézségek a gyakorlatban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A30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0F3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9CA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7E2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FB8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Egri Tímea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B736E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BCF38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11E55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7991668F" w14:textId="2D557F0B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D770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BTOSZPED3N03</w:t>
            </w:r>
          </w:p>
          <w:p w14:paraId="6A12D4C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BTOSZPED3L03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CD9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Szociál- és személyiségpszichológia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0F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862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072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FDE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3A8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2A003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3DB35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78C82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5BBD" w:rsidRPr="003918B1" w14:paraId="186F2E8B" w14:textId="0AD623F5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6320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749FA11B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8AE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E68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AE7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15B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7E6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01B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99D5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BTOSZPED2N06</w:t>
            </w:r>
          </w:p>
          <w:p w14:paraId="1BD368FB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BTOSZPED2L06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ABE04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E217B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170BF74A" w14:textId="08C73D5C" w:rsidTr="00055BBD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374D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AB76A5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9A572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357A3E0E" w14:textId="619CFB00" w:rsidTr="00055BBD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56211D" w14:textId="2B1CBDEC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2. év 2. félév </w:t>
            </w:r>
          </w:p>
        </w:tc>
      </w:tr>
      <w:tr w:rsidR="00055BBD" w:rsidRPr="003918B1" w14:paraId="3DF64298" w14:textId="294147E1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6F30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BTOSZPED4N01</w:t>
            </w:r>
          </w:p>
          <w:p w14:paraId="24D53E95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B22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pszichológiai gyakorlat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05D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053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FA9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D35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6BD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217C2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A595D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F3D42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55BBD" w:rsidRPr="003918B1" w14:paraId="20E246D4" w14:textId="6E8DE17E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A83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BTOSZPED4N02</w:t>
            </w:r>
          </w:p>
          <w:p w14:paraId="75F4495B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BTOSZPED4L02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2B6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1EA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DFC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EF5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C81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407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1302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DE6D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09AC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08DF99C1" w14:textId="1C0EB5D0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EF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BTOSZPED4N03</w:t>
            </w:r>
          </w:p>
          <w:p w14:paraId="311A372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BTOSZPED4L03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CE0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9E5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473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560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5D2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B98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9DB5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8D42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1A72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51811249" w14:textId="6C568504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471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5C265695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7D6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9CA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CB1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16B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412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EEC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F77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26F2F3D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00D5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9E26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127DF54F" w14:textId="1DAFCF02" w:rsidTr="00055BBD">
        <w:trPr>
          <w:trHeight w:val="20"/>
        </w:trPr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678A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3BFDFD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532AD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66038639" w14:textId="68960477" w:rsidTr="00055BBD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363F8A" w14:textId="110A242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3. év 1. félév </w:t>
            </w:r>
          </w:p>
        </w:tc>
      </w:tr>
      <w:tr w:rsidR="00055BBD" w:rsidRPr="003918B1" w14:paraId="40A0A2E4" w14:textId="62308A11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2CC6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BTOSZPED5N01</w:t>
            </w:r>
          </w:p>
          <w:p w14:paraId="4F5F694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3E8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Tehetségfejlesztés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9F4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A2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69F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2DE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9BD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155AD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5D730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D8E75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55BBD" w:rsidRPr="003918B1" w14:paraId="52059127" w14:textId="1DBF0801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E4E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BTOSZPED5N02</w:t>
            </w:r>
          </w:p>
          <w:p w14:paraId="2A7AAD0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BTOSZPED5L02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F52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0DA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22D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AEC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DB2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89F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5757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BTOSZPED4N02*</w:t>
            </w:r>
          </w:p>
          <w:p w14:paraId="3C6D8EA1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70059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2DE9D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3AE6E9FB" w14:textId="3742F51E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56C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BTOSZPED5N03</w:t>
            </w:r>
          </w:p>
          <w:p w14:paraId="67736F9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BTOSZPED5L03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1F7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305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22B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A22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5E7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490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76EC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BTOSZPED4N03*</w:t>
            </w:r>
          </w:p>
          <w:p w14:paraId="36000C5C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3B861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24FB3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60A44AEE" w14:textId="1F784AAA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23B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0B86F68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965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BC9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409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39E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F4B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E6F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E96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417FD89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99A1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51DE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4B286CD6" w14:textId="5EE9A91F" w:rsidTr="00DD1C1D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69E6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A6371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E18E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151CC1CD" w14:textId="271ECF84" w:rsidTr="0030550B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0BC701" w14:textId="4CEC4B66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br w:type="page"/>
            </w:r>
            <w:r w:rsidRPr="003918B1">
              <w:rPr>
                <w:b/>
                <w:sz w:val="22"/>
                <w:szCs w:val="22"/>
              </w:rPr>
              <w:t xml:space="preserve">3. év 2. félév </w:t>
            </w:r>
          </w:p>
        </w:tc>
      </w:tr>
      <w:tr w:rsidR="00055BBD" w:rsidRPr="003918B1" w14:paraId="73C4FF29" w14:textId="32DE5937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9D2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</w:t>
            </w:r>
          </w:p>
          <w:p w14:paraId="3BF1C10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2925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571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07B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C2B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81A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79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4AAA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BTOSZPED5N02*</w:t>
            </w:r>
          </w:p>
          <w:p w14:paraId="4CEB23B0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E7DD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6362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2C068AFB" w14:textId="111E5642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BB2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5D80EF4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4E2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4CC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CFA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081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8DC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F31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C2F8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BTOSZPED5N03*</w:t>
            </w:r>
          </w:p>
          <w:p w14:paraId="175B7E3C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8B81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988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1BAEE701" w14:textId="500EF227" w:rsidTr="00055BBD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881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BTOSZPED6N03</w:t>
            </w:r>
          </w:p>
          <w:p w14:paraId="5287AA1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A54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1AE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853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F6B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36E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EC5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12D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1E1B62E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048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A3A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3BF0283E" w14:textId="2ACEFD35" w:rsidTr="00BD779F">
        <w:trPr>
          <w:trHeight w:val="20"/>
        </w:trPr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E117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Kredit összesen: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27ED06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4B54A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70BA9BC6" w14:textId="383BCC52" w:rsidTr="008076F9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1A49F7" w14:textId="0F804C7B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4. év 1. félév</w:t>
            </w:r>
          </w:p>
        </w:tc>
      </w:tr>
      <w:tr w:rsidR="00055BBD" w:rsidRPr="003918B1" w14:paraId="64AA2895" w14:textId="30948350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EB7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BTOSZPED7N01</w:t>
            </w:r>
          </w:p>
          <w:p w14:paraId="38B4543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212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0CA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CFD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5AA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3DF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E8C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FA4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7177436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  <w:p w14:paraId="0762409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5F5540F7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DA1E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E743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19284118" w14:textId="2A3C7DBA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C8B3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BTOSZPED7N02</w:t>
            </w:r>
          </w:p>
          <w:p w14:paraId="33975C6F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BTOSZPED7L02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ED4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IV.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DC2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F86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E23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F41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818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DED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BTOSZPED6N03</w:t>
            </w:r>
          </w:p>
          <w:p w14:paraId="0FA71DA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B73E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0210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0856A016" w14:textId="18F12A26" w:rsidTr="00B1011F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F183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1F067B" w14:textId="77777777" w:rsidR="00055BBD" w:rsidRPr="003918B1" w:rsidRDefault="00055BBD" w:rsidP="00055BB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6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AA44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327892E9" w14:textId="22AD4C01" w:rsidTr="00271663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4980ED" w14:textId="7F474929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br w:type="page"/>
            </w:r>
            <w:r w:rsidRPr="003918B1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055BBD" w:rsidRPr="003918B1" w14:paraId="381818CB" w14:textId="37E3F7A3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BF59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22C196D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AA5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Szaktárgyi tanítási gyakorlat</w:t>
            </w:r>
          </w:p>
          <w:p w14:paraId="4EC6DB10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 (1. szak)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D58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227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26F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8F8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9BF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F51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6927D4B5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AC575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005A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3803E2BD" w14:textId="79059E8C" w:rsidTr="001C4486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F2F3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240788" w14:textId="77777777" w:rsidR="00055BBD" w:rsidRPr="003918B1" w:rsidRDefault="00055BBD" w:rsidP="00055BB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05A9E" w14:textId="77777777" w:rsidR="00055BBD" w:rsidRPr="003918B1" w:rsidRDefault="00055BBD" w:rsidP="00055BB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055BBD" w:rsidRPr="003918B1" w14:paraId="0AA083E7" w14:textId="0DC13FAF" w:rsidTr="003B4818">
        <w:trPr>
          <w:trHeight w:val="20"/>
        </w:trPr>
        <w:tc>
          <w:tcPr>
            <w:tcW w:w="149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B4DFB6" w14:textId="74C04D96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1. félév</w:t>
            </w:r>
          </w:p>
        </w:tc>
      </w:tr>
      <w:tr w:rsidR="00055BBD" w:rsidRPr="003918B1" w14:paraId="711A3A8C" w14:textId="3AF7195E" w:rsidTr="00055BBD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E9B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1743FA0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0735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Szaktárgyi tanítási gyakorlat </w:t>
            </w:r>
          </w:p>
          <w:p w14:paraId="050D513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(2. szak)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D0C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FAD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4CE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914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4C4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26A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BTOSZPED6N02*</w:t>
            </w:r>
          </w:p>
          <w:p w14:paraId="36A19D3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F7A71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4F33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7C34A77F" w14:textId="5143EE3B" w:rsidTr="0033325A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03B3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ABA0CC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2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7386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31A0BB1C" w14:textId="33DCBC7D" w:rsidTr="00E774DF">
        <w:trPr>
          <w:trHeight w:val="20"/>
        </w:trPr>
        <w:tc>
          <w:tcPr>
            <w:tcW w:w="14951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37C9CC" w14:textId="5B112F28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2. félév</w:t>
            </w:r>
          </w:p>
        </w:tc>
      </w:tr>
      <w:tr w:rsidR="00055BBD" w:rsidRPr="003918B1" w14:paraId="4C96C6C6" w14:textId="15456E67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F9E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BTOSZPED10N01</w:t>
            </w:r>
          </w:p>
          <w:p w14:paraId="1E1D55B4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BTOSZPED10L01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A4F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II.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A77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3C8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EF64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909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D2B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727F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BTOSZPED7N01</w:t>
            </w:r>
          </w:p>
          <w:p w14:paraId="5B905EEE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BTOSZPED7L01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E26A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3059" w14:textId="77777777" w:rsidR="00055BBD" w:rsidRPr="003918B1" w:rsidRDefault="00055BBD" w:rsidP="00055BB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55BBD" w:rsidRPr="003918B1" w14:paraId="2B03F41A" w14:textId="2CB09263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6C80" w14:textId="77777777" w:rsidR="00055BBD" w:rsidRPr="003918B1" w:rsidRDefault="00055BBD" w:rsidP="00055BBD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BTOSZPED10N02</w:t>
            </w:r>
          </w:p>
          <w:p w14:paraId="74D34AC8" w14:textId="77777777" w:rsidR="00055BBD" w:rsidRPr="003918B1" w:rsidRDefault="00055BBD" w:rsidP="00055BBD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BTOSZPED10L02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C427" w14:textId="77777777" w:rsidR="00055BBD" w:rsidRPr="003918B1" w:rsidRDefault="00055BBD" w:rsidP="00055BBD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02C8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7ABD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70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7476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9781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F206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B8ED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230659C1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  <w:p w14:paraId="45AE0C1E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4113ADEB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FAD0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A175" w14:textId="77777777" w:rsidR="00055BBD" w:rsidRPr="003918B1" w:rsidRDefault="00055BBD" w:rsidP="00055BBD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0BFBC815" w14:textId="6CFAAF89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5A38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BTOSZPED10N03</w:t>
            </w:r>
          </w:p>
          <w:p w14:paraId="2869E8D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BTOSZPED10L03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596D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Követő szeminárium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4B7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F0A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F2E9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AFF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1A2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5E0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971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172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10FE556B" w14:textId="24DDFABA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7950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BTOSZPED10N04</w:t>
            </w:r>
          </w:p>
          <w:p w14:paraId="4C35C7EE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BTOSZPED10L04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D57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(1. szak)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440A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145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20BB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83D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D99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636F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0C2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6F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49B15FA8" w14:textId="5B28501F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B74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BTOSZPED10N05</w:t>
            </w:r>
          </w:p>
          <w:p w14:paraId="43C6C442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BTOSZPED10L05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EAEC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(2. szak)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3C8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A908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6A0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826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BC8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239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ED0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9B3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2F16C999" w14:textId="10CE552B" w:rsidTr="00055BBD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8227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BTOSZPED10N06</w:t>
            </w:r>
          </w:p>
          <w:p w14:paraId="4C20EF01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BTOSZPED10L06</w:t>
            </w:r>
          </w:p>
        </w:tc>
        <w:tc>
          <w:tcPr>
            <w:tcW w:w="2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53A" w14:textId="77777777" w:rsidR="00055BBD" w:rsidRPr="003918B1" w:rsidRDefault="00055BBD" w:rsidP="00055BBD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Portfólió-konzultáció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E012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EFC0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7117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5F1D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BA9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7E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794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1C93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</w:p>
        </w:tc>
      </w:tr>
      <w:tr w:rsidR="00055BBD" w:rsidRPr="003918B1" w14:paraId="66AA496E" w14:textId="3DA317F5" w:rsidTr="004779C1">
        <w:trPr>
          <w:trHeight w:val="20"/>
        </w:trPr>
        <w:tc>
          <w:tcPr>
            <w:tcW w:w="78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B4AC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5FE5E8" w14:textId="77777777" w:rsidR="00055BBD" w:rsidRPr="003918B1" w:rsidRDefault="00055BBD" w:rsidP="00055BBD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62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E2B4" w14:textId="77777777" w:rsidR="00055BBD" w:rsidRPr="003918B1" w:rsidRDefault="00055BBD" w:rsidP="00055BBD">
            <w:pPr>
              <w:rPr>
                <w:sz w:val="22"/>
                <w:szCs w:val="22"/>
              </w:rPr>
            </w:pPr>
          </w:p>
        </w:tc>
      </w:tr>
      <w:tr w:rsidR="00055BBD" w:rsidRPr="003918B1" w14:paraId="65ED25A4" w14:textId="4C37DEEB" w:rsidTr="005D4E92">
        <w:trPr>
          <w:trHeight w:val="20"/>
        </w:trPr>
        <w:tc>
          <w:tcPr>
            <w:tcW w:w="7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CFF6E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3FABA6" w14:textId="77777777" w:rsidR="00055BBD" w:rsidRPr="003918B1" w:rsidRDefault="00055BBD" w:rsidP="00055BBD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FBACF" w14:textId="77777777" w:rsidR="00055BBD" w:rsidRPr="003918B1" w:rsidRDefault="00055BBD" w:rsidP="00055BBD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5C9E66F" w14:textId="77777777" w:rsidR="00055BBD" w:rsidRDefault="00055BBD" w:rsidP="00055BBD">
      <w:pPr>
        <w:shd w:val="clear" w:color="auto" w:fill="FFFFFF"/>
        <w:rPr>
          <w:sz w:val="22"/>
          <w:szCs w:val="22"/>
        </w:rPr>
      </w:pPr>
    </w:p>
    <w:p w14:paraId="43439DFF" w14:textId="77777777" w:rsidR="00055BBD" w:rsidRDefault="00055BBD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4CB33BA7" w14:textId="0F1C144E" w:rsidR="00055BBD" w:rsidRPr="001445A2" w:rsidRDefault="00055BBD" w:rsidP="00055BBD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055BBD" w:rsidRPr="00BE5E17" w14:paraId="6003BFA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044924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76AAE5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86CB3D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2FB7E8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AF0378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24D150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7E9ED1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9F669B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30285E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8972BF" w14:textId="77777777" w:rsidR="00055BBD" w:rsidRPr="00BE5E17" w:rsidRDefault="00055BBD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055BBD" w:rsidRPr="001445A2" w14:paraId="442D65C5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972D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34D5A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B2B6C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D8AC7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1C523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4CF8C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ADCD8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6F9AC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525F5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E061E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55BBD" w:rsidRPr="001445A2" w14:paraId="3E508039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0B3D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9E061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1AC12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32FA4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77F39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85C9C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C1A3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25273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1BD26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23D90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55BBD" w:rsidRPr="001445A2" w14:paraId="266087E8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EC6A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72F3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3C950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F7C7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44E8E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67F72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3F46E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50CC1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73E6D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2AE2B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55BBD" w:rsidRPr="001445A2" w14:paraId="666C7AC0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927E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2C2FE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F4E3C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923F9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5C893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C5CF6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71BFF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9CE64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FBA7A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1C698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55BBD" w:rsidRPr="001445A2" w14:paraId="36B9D8B1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072B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5DA48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3D7F2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025F2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C963F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CC6DA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57C7A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521A6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8A229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1FC54" w14:textId="77777777" w:rsidR="00055BBD" w:rsidRPr="001445A2" w:rsidRDefault="00055BBD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12BABE4B" w14:textId="77777777" w:rsidR="00055BBD" w:rsidRPr="001445A2" w:rsidRDefault="00055BBD" w:rsidP="00055BBD"/>
    <w:p w14:paraId="2122FB5F" w14:textId="77777777" w:rsidR="00055BBD" w:rsidRPr="001445A2" w:rsidRDefault="00055BBD" w:rsidP="00055BBD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561220DC" w14:textId="77777777" w:rsidR="00055BBD" w:rsidRPr="001445A2" w:rsidRDefault="00055BBD" w:rsidP="00055BBD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055BBD" w:rsidRPr="005B2B50" w14:paraId="65B8539C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10837E5A" w14:textId="64D66A4A" w:rsidR="00055BBD" w:rsidRPr="005B2B50" w:rsidRDefault="00055BBD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Pedagógia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1F9301CA" w14:textId="77777777" w:rsidR="00055BBD" w:rsidRPr="005B2B50" w:rsidRDefault="00055BBD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055BBD" w:rsidRPr="001445A2" w14:paraId="073D62E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6E79" w14:textId="56261C64" w:rsidR="00055BBD" w:rsidRPr="001445A2" w:rsidRDefault="00055BBD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90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6F9E4" w14:textId="77777777" w:rsidR="00055BBD" w:rsidRPr="001445A2" w:rsidRDefault="00055BBD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59078E1B" w14:textId="77777777" w:rsidR="00055BBD" w:rsidRPr="001445A2" w:rsidRDefault="00055BBD" w:rsidP="00055BBD">
      <w:r w:rsidRPr="001445A2">
        <w:t>*Hallgató által kitöltendő!</w:t>
      </w:r>
    </w:p>
    <w:p w14:paraId="11E39461" w14:textId="77777777" w:rsidR="00055BBD" w:rsidRDefault="00055BBD" w:rsidP="00055BBD">
      <w:pPr>
        <w:rPr>
          <w:sz w:val="22"/>
          <w:szCs w:val="22"/>
        </w:rPr>
      </w:pPr>
    </w:p>
    <w:p w14:paraId="62BFF64C" w14:textId="77777777" w:rsidR="00055BBD" w:rsidRDefault="00055BBD" w:rsidP="00055BBD">
      <w:pPr>
        <w:rPr>
          <w:sz w:val="22"/>
          <w:szCs w:val="22"/>
        </w:rPr>
      </w:pPr>
    </w:p>
    <w:p w14:paraId="7958B020" w14:textId="77777777" w:rsidR="00055BBD" w:rsidRPr="001445A2" w:rsidRDefault="00055BBD" w:rsidP="00055BBD">
      <w:pPr>
        <w:rPr>
          <w:sz w:val="22"/>
          <w:szCs w:val="22"/>
        </w:rPr>
      </w:pPr>
    </w:p>
    <w:p w14:paraId="5A69B8C1" w14:textId="77777777" w:rsidR="00055BBD" w:rsidRPr="00CB73C8" w:rsidRDefault="00055BBD" w:rsidP="00055BBD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24E1AB24" w14:textId="77777777" w:rsidR="00055BBD" w:rsidRPr="00CB73C8" w:rsidRDefault="00055BBD" w:rsidP="00055BBD">
      <w:pPr>
        <w:rPr>
          <w:sz w:val="22"/>
          <w:szCs w:val="22"/>
        </w:rPr>
      </w:pPr>
    </w:p>
    <w:sectPr w:rsidR="00055BBD" w:rsidRPr="00CB73C8" w:rsidSect="00055BBD">
      <w:footerReference w:type="default" r:id="rId6"/>
      <w:pgSz w:w="16838" w:h="11906" w:orient="landscape"/>
      <w:pgMar w:top="851" w:right="1134" w:bottom="1021" w:left="1134" w:header="709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1CF1B" w14:textId="77777777" w:rsidR="00440107" w:rsidRDefault="00440107" w:rsidP="00055BBD">
      <w:r>
        <w:separator/>
      </w:r>
    </w:p>
  </w:endnote>
  <w:endnote w:type="continuationSeparator" w:id="0">
    <w:p w14:paraId="6D60777B" w14:textId="77777777" w:rsidR="00440107" w:rsidRDefault="00440107" w:rsidP="0005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D880" w14:textId="77777777" w:rsidR="00055BBD" w:rsidRPr="00595AE8" w:rsidRDefault="00055BBD">
    <w:pPr>
      <w:pStyle w:val="llb"/>
      <w:jc w:val="center"/>
      <w:rPr>
        <w:sz w:val="24"/>
        <w:szCs w:val="24"/>
      </w:rPr>
    </w:pPr>
    <w:r w:rsidRPr="00595AE8">
      <w:rPr>
        <w:sz w:val="24"/>
        <w:szCs w:val="24"/>
      </w:rPr>
      <w:fldChar w:fldCharType="begin"/>
    </w:r>
    <w:r w:rsidRPr="00595AE8">
      <w:rPr>
        <w:sz w:val="24"/>
        <w:szCs w:val="24"/>
      </w:rPr>
      <w:instrText xml:space="preserve"> PAGE   \* MERGEFORMAT </w:instrText>
    </w:r>
    <w:r w:rsidRPr="00595AE8">
      <w:rPr>
        <w:sz w:val="24"/>
        <w:szCs w:val="24"/>
      </w:rPr>
      <w:fldChar w:fldCharType="separate"/>
    </w:r>
    <w:r>
      <w:rPr>
        <w:noProof/>
        <w:sz w:val="24"/>
        <w:szCs w:val="24"/>
      </w:rPr>
      <w:t>50</w:t>
    </w:r>
    <w:r w:rsidRPr="00595AE8">
      <w:rPr>
        <w:sz w:val="24"/>
        <w:szCs w:val="24"/>
      </w:rPr>
      <w:fldChar w:fldCharType="end"/>
    </w:r>
  </w:p>
  <w:p w14:paraId="0E12775A" w14:textId="77777777" w:rsidR="00055BBD" w:rsidRPr="00862FB2" w:rsidRDefault="00055BBD" w:rsidP="00862F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CDDE5" w14:textId="77777777" w:rsidR="00440107" w:rsidRDefault="00440107" w:rsidP="00055BBD">
      <w:r>
        <w:separator/>
      </w:r>
    </w:p>
  </w:footnote>
  <w:footnote w:type="continuationSeparator" w:id="0">
    <w:p w14:paraId="50935D85" w14:textId="77777777" w:rsidR="00440107" w:rsidRDefault="00440107" w:rsidP="00055BBD">
      <w:r>
        <w:continuationSeparator/>
      </w:r>
    </w:p>
  </w:footnote>
  <w:footnote w:id="1">
    <w:p w14:paraId="73658761" w14:textId="77777777" w:rsidR="00055BBD" w:rsidRDefault="00055BBD" w:rsidP="00055BB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  <w:footnote w:id="2">
    <w:p w14:paraId="530A4278" w14:textId="77777777" w:rsidR="00055BBD" w:rsidRDefault="00055BBD" w:rsidP="00055BB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BD"/>
    <w:rsid w:val="00055BBD"/>
    <w:rsid w:val="00440107"/>
    <w:rsid w:val="009403B0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35D7"/>
  <w15:chartTrackingRefBased/>
  <w15:docId w15:val="{FBF34062-DCBF-4B72-A7DA-03BA2313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55BBD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55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55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55BB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55BB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55BB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55BB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55BB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55BB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55BB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55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55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55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55BB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55BB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55B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55B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55B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55B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55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55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55BB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55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55BB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55B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55BB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55BB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55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55BB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55BB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rsid w:val="00055BBD"/>
    <w:pPr>
      <w:tabs>
        <w:tab w:val="center" w:pos="4536"/>
        <w:tab w:val="right" w:pos="9072"/>
      </w:tabs>
    </w:pPr>
    <w:rPr>
      <w:rFonts w:eastAsia="Batang"/>
      <w:sz w:val="20"/>
      <w:szCs w:val="20"/>
    </w:rPr>
  </w:style>
  <w:style w:type="character" w:customStyle="1" w:styleId="llbChar">
    <w:name w:val="Élőláb Char"/>
    <w:basedOn w:val="Bekezdsalapbettpusa"/>
    <w:link w:val="llb"/>
    <w:rsid w:val="00055BBD"/>
    <w:rPr>
      <w:rFonts w:ascii="Times New Roman" w:eastAsia="Batang" w:hAnsi="Times New Roman" w:cs="Times New Roman"/>
      <w:kern w:val="0"/>
      <w:sz w:val="20"/>
      <w:szCs w:val="20"/>
      <w:lang w:eastAsia="hu-HU"/>
      <w14:ligatures w14:val="none"/>
    </w:rPr>
  </w:style>
  <w:style w:type="paragraph" w:styleId="Lbjegyzetszveg">
    <w:name w:val="footnote text"/>
    <w:basedOn w:val="Norml"/>
    <w:link w:val="LbjegyzetszvegChar"/>
    <w:semiHidden/>
    <w:rsid w:val="00055BBD"/>
    <w:rPr>
      <w:rFonts w:eastAsia="Batang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55BBD"/>
    <w:rPr>
      <w:rFonts w:ascii="Times New Roman" w:eastAsia="Batang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Lbjegyzet-hivatkozs">
    <w:name w:val="footnote reference"/>
    <w:semiHidden/>
    <w:rsid w:val="00055B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730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2026-10-12T08:03:00Z</dcterms:created>
  <dcterms:modified xsi:type="dcterms:W3CDTF">2026-10-12T08:12:00Z</dcterms:modified>
</cp:coreProperties>
</file>